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63" w:rsidRPr="00C65E22" w:rsidRDefault="007D4F63" w:rsidP="007D4F63">
      <w:pPr>
        <w:jc w:val="center"/>
        <w:outlineLvl w:val="0"/>
        <w:rPr>
          <w:b/>
          <w:sz w:val="28"/>
          <w:szCs w:val="28"/>
        </w:rPr>
      </w:pPr>
      <w:r w:rsidRPr="00C65E22">
        <w:rPr>
          <w:b/>
          <w:sz w:val="28"/>
          <w:szCs w:val="28"/>
        </w:rPr>
        <w:t>NỘI DUNG BÁO CÁO</w:t>
      </w:r>
    </w:p>
    <w:p w:rsidR="00BD04A8" w:rsidRPr="00BD04A8" w:rsidRDefault="00BD04A8" w:rsidP="00BD04A8">
      <w:pPr>
        <w:spacing w:before="120" w:after="120"/>
        <w:ind w:left="28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BD04A8">
        <w:rPr>
          <w:b/>
          <w:color w:val="000000"/>
          <w:sz w:val="28"/>
          <w:szCs w:val="28"/>
        </w:rPr>
        <w:t>Đề cương báo cáo</w:t>
      </w:r>
    </w:p>
    <w:p w:rsidR="00BD04A8" w:rsidRPr="00BD04A8" w:rsidRDefault="00BD04A8" w:rsidP="00BD04A8">
      <w:pPr>
        <w:numPr>
          <w:ilvl w:val="0"/>
          <w:numId w:val="33"/>
        </w:numPr>
        <w:tabs>
          <w:tab w:val="left" w:pos="567"/>
        </w:tabs>
        <w:spacing w:before="120" w:after="120"/>
        <w:ind w:left="284" w:firstLine="0"/>
        <w:contextualSpacing/>
        <w:jc w:val="both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  <w:lang w:val="vi-VN"/>
        </w:rPr>
        <w:t>Tên báo cáo</w:t>
      </w:r>
      <w:r w:rsidRPr="00BD04A8">
        <w:rPr>
          <w:b/>
          <w:color w:val="000000"/>
          <w:sz w:val="28"/>
          <w:szCs w:val="28"/>
        </w:rPr>
        <w:t xml:space="preserve">: </w:t>
      </w:r>
    </w:p>
    <w:p w:rsidR="00BD04A8" w:rsidRPr="00BD04A8" w:rsidRDefault="00BD04A8" w:rsidP="00BD04A8">
      <w:pPr>
        <w:spacing w:before="120" w:after="120"/>
        <w:ind w:left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BD04A8">
        <w:rPr>
          <w:color w:val="000000"/>
          <w:sz w:val="28"/>
          <w:szCs w:val="28"/>
        </w:rPr>
        <w:t xml:space="preserve">   Tình hình thực hiện nhiệm vụ </w:t>
      </w:r>
      <w:r w:rsidRPr="00BD04A8">
        <w:rPr>
          <w:sz w:val="28"/>
          <w:szCs w:val="28"/>
          <w:lang w:val="nb-NO"/>
        </w:rPr>
        <w:t>khoa học và công nghệ cấp tỉnh năm</w:t>
      </w:r>
      <w:r>
        <w:rPr>
          <w:sz w:val="28"/>
          <w:szCs w:val="28"/>
          <w:lang w:val="nb-NO"/>
        </w:rPr>
        <w:t xml:space="preserve"> 202</w:t>
      </w:r>
      <w:r w:rsidR="00D4705D">
        <w:rPr>
          <w:sz w:val="28"/>
          <w:szCs w:val="28"/>
          <w:lang w:val="nb-NO"/>
        </w:rPr>
        <w:t>4</w:t>
      </w:r>
    </w:p>
    <w:p w:rsidR="00BD04A8" w:rsidRPr="00BD04A8" w:rsidRDefault="00BD04A8" w:rsidP="00BD04A8">
      <w:pPr>
        <w:shd w:val="clear" w:color="auto" w:fill="FFFFFF"/>
        <w:spacing w:before="120"/>
        <w:ind w:left="284"/>
        <w:jc w:val="both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  <w:lang w:val="vi-VN"/>
        </w:rPr>
        <w:t xml:space="preserve">2. </w:t>
      </w:r>
      <w:r w:rsidRPr="00BD04A8">
        <w:rPr>
          <w:b/>
          <w:color w:val="000000"/>
          <w:sz w:val="28"/>
          <w:szCs w:val="28"/>
          <w:lang w:val="vi-VN"/>
        </w:rPr>
        <w:t>Nội dung yêu cầu báo cáo</w:t>
      </w:r>
      <w:r w:rsidRPr="00BD04A8">
        <w:rPr>
          <w:color w:val="000000"/>
          <w:sz w:val="28"/>
          <w:szCs w:val="28"/>
        </w:rPr>
        <w:t xml:space="preserve">: </w:t>
      </w:r>
    </w:p>
    <w:p w:rsidR="00BD04A8" w:rsidRPr="00BD04A8" w:rsidRDefault="00BD04A8" w:rsidP="00BD04A8">
      <w:pPr>
        <w:shd w:val="clear" w:color="auto" w:fill="FFFFFF"/>
        <w:spacing w:before="120"/>
        <w:ind w:left="284" w:firstLine="283"/>
        <w:jc w:val="both"/>
        <w:rPr>
          <w:sz w:val="28"/>
          <w:szCs w:val="28"/>
          <w:lang w:val="nb-NO"/>
        </w:rPr>
      </w:pPr>
      <w:r w:rsidRPr="00BD04A8">
        <w:rPr>
          <w:color w:val="000000"/>
          <w:sz w:val="28"/>
          <w:szCs w:val="28"/>
        </w:rPr>
        <w:t xml:space="preserve">   </w:t>
      </w:r>
      <w:r w:rsidRPr="00BD04A8">
        <w:rPr>
          <w:sz w:val="28"/>
          <w:szCs w:val="28"/>
          <w:lang w:val="nb-NO"/>
        </w:rPr>
        <w:t>-Tình hình thực hiện các nhiệm vụ khoa học và công nghệ (KH&amp;CN): được UBND tỉnh phê duyệt trong năm; Các nhiệm vụ KH&amp;CN đang triển khai thực hiện (</w:t>
      </w:r>
      <w:r w:rsidRPr="00BD04A8">
        <w:rPr>
          <w:sz w:val="28"/>
          <w:szCs w:val="28"/>
        </w:rPr>
        <w:t>theo nội dung và tiến độ ghi trong thuyết minh nhiệm vụ)</w:t>
      </w:r>
      <w:r w:rsidRPr="00BD04A8">
        <w:rPr>
          <w:sz w:val="28"/>
          <w:szCs w:val="28"/>
          <w:lang w:val="nb-NO"/>
        </w:rPr>
        <w:t xml:space="preserve">; Các nhiệm vụ KH&amp;CN nghiệm thu trong năm. </w:t>
      </w:r>
    </w:p>
    <w:p w:rsidR="00BD04A8" w:rsidRPr="00BD04A8" w:rsidRDefault="00BD04A8" w:rsidP="00BD04A8">
      <w:pPr>
        <w:shd w:val="clear" w:color="auto" w:fill="FFFFFF"/>
        <w:spacing w:before="120"/>
        <w:ind w:left="709"/>
        <w:jc w:val="both"/>
        <w:rPr>
          <w:sz w:val="28"/>
          <w:szCs w:val="28"/>
          <w:lang w:val="en-GB"/>
        </w:rPr>
      </w:pPr>
      <w:r w:rsidRPr="00BD04A8">
        <w:rPr>
          <w:color w:val="000000"/>
          <w:sz w:val="28"/>
          <w:szCs w:val="28"/>
        </w:rPr>
        <w:t xml:space="preserve"> - </w:t>
      </w:r>
      <w:r w:rsidRPr="00BD04A8">
        <w:rPr>
          <w:noProof/>
          <w:sz w:val="28"/>
          <w:szCs w:val="28"/>
        </w:rPr>
        <w:t xml:space="preserve">Tình hình sử dụng kinh phí tính đến ngày </w:t>
      </w:r>
      <w:r w:rsidRPr="00BD04A8">
        <w:rPr>
          <w:sz w:val="28"/>
          <w:szCs w:val="28"/>
          <w:lang w:val="en-GB"/>
        </w:rPr>
        <w:t>báo cáo;</w:t>
      </w:r>
    </w:p>
    <w:p w:rsidR="00BD04A8" w:rsidRPr="00BD04A8" w:rsidRDefault="00BD04A8" w:rsidP="00BD04A8">
      <w:pPr>
        <w:shd w:val="clear" w:color="auto" w:fill="FFFFFF"/>
        <w:spacing w:before="120"/>
        <w:ind w:left="709"/>
        <w:jc w:val="both"/>
        <w:rPr>
          <w:sz w:val="28"/>
          <w:szCs w:val="28"/>
        </w:rPr>
      </w:pPr>
      <w:r w:rsidRPr="00BD04A8">
        <w:rPr>
          <w:sz w:val="28"/>
          <w:szCs w:val="28"/>
          <w:lang w:val="en-GB"/>
        </w:rPr>
        <w:t xml:space="preserve"> -</w:t>
      </w:r>
      <w:r w:rsidRPr="00BD04A8">
        <w:t xml:space="preserve"> </w:t>
      </w:r>
      <w:r w:rsidRPr="00BD04A8">
        <w:rPr>
          <w:sz w:val="28"/>
          <w:szCs w:val="28"/>
          <w:lang w:val="en-GB"/>
        </w:rPr>
        <w:t>Kết quả triển khai ứng dụng nhiệm vụ khoa học và công nghệ</w:t>
      </w:r>
      <w:r w:rsidRPr="00BD04A8">
        <w:rPr>
          <w:sz w:val="28"/>
          <w:szCs w:val="28"/>
        </w:rPr>
        <w:t>;</w:t>
      </w:r>
    </w:p>
    <w:p w:rsidR="00BD04A8" w:rsidRPr="00BD04A8" w:rsidRDefault="00BD04A8" w:rsidP="00BD04A8">
      <w:pPr>
        <w:shd w:val="clear" w:color="auto" w:fill="FFFFFF"/>
        <w:spacing w:before="120"/>
        <w:ind w:left="709"/>
        <w:jc w:val="both"/>
        <w:rPr>
          <w:sz w:val="28"/>
          <w:szCs w:val="28"/>
        </w:rPr>
      </w:pPr>
      <w:r w:rsidRPr="00BD04A8">
        <w:rPr>
          <w:sz w:val="28"/>
          <w:szCs w:val="28"/>
        </w:rPr>
        <w:t xml:space="preserve"> -</w:t>
      </w:r>
      <w:r w:rsidRPr="00BD04A8">
        <w:t xml:space="preserve"> </w:t>
      </w:r>
      <w:r w:rsidRPr="00BD04A8">
        <w:rPr>
          <w:sz w:val="28"/>
          <w:szCs w:val="28"/>
        </w:rPr>
        <w:t xml:space="preserve">Đánh giá </w:t>
      </w:r>
      <w:proofErr w:type="gramStart"/>
      <w:r w:rsidRPr="00BD04A8">
        <w:rPr>
          <w:sz w:val="28"/>
          <w:szCs w:val="28"/>
        </w:rPr>
        <w:t>chung</w:t>
      </w:r>
      <w:proofErr w:type="gramEnd"/>
      <w:r w:rsidRPr="00BD04A8">
        <w:rPr>
          <w:sz w:val="28"/>
          <w:szCs w:val="28"/>
        </w:rPr>
        <w:t>: Thuận lợi, khó khăn;</w:t>
      </w:r>
      <w:r w:rsidRPr="00BD04A8">
        <w:rPr>
          <w:noProof/>
          <w:sz w:val="28"/>
          <w:szCs w:val="28"/>
        </w:rPr>
        <w:t xml:space="preserve"> Những vấn đề tồn tại cần giải quyết.</w:t>
      </w:r>
    </w:p>
    <w:p w:rsidR="00BD04A8" w:rsidRPr="00BD04A8" w:rsidRDefault="00BD04A8" w:rsidP="00BD04A8">
      <w:pPr>
        <w:shd w:val="clear" w:color="auto" w:fill="FFFFFF"/>
        <w:spacing w:before="120"/>
        <w:ind w:left="709"/>
        <w:jc w:val="both"/>
        <w:rPr>
          <w:noProof/>
          <w:sz w:val="28"/>
          <w:szCs w:val="28"/>
        </w:rPr>
      </w:pPr>
      <w:r w:rsidRPr="00BD04A8">
        <w:rPr>
          <w:sz w:val="28"/>
          <w:szCs w:val="28"/>
        </w:rPr>
        <w:t xml:space="preserve"> - Kiến nghị, đề xuất</w:t>
      </w:r>
      <w:r w:rsidRPr="00BD04A8">
        <w:rPr>
          <w:noProof/>
          <w:sz w:val="28"/>
          <w:szCs w:val="28"/>
        </w:rPr>
        <w:t>;</w:t>
      </w:r>
    </w:p>
    <w:p w:rsidR="00D87F22" w:rsidRPr="00D87F22" w:rsidRDefault="00D87F22" w:rsidP="00D87F22">
      <w:pPr>
        <w:spacing w:before="60" w:after="60"/>
        <w:rPr>
          <w:b/>
          <w:color w:val="000000"/>
          <w:sz w:val="28"/>
          <w:szCs w:val="28"/>
        </w:rPr>
      </w:pPr>
    </w:p>
    <w:p w:rsidR="00D87F22" w:rsidRPr="00D87F22" w:rsidRDefault="00BD04A8" w:rsidP="00BD04A8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D87F22" w:rsidRPr="00D87F22">
        <w:rPr>
          <w:b/>
          <w:color w:val="000000"/>
          <w:sz w:val="28"/>
          <w:szCs w:val="28"/>
        </w:rPr>
        <w:t xml:space="preserve">b) Biểu mẫu báo cáo </w:t>
      </w:r>
    </w:p>
    <w:p w:rsidR="00D87F22" w:rsidRPr="00D87F22" w:rsidRDefault="00D87F22" w:rsidP="00D87F22">
      <w:pPr>
        <w:jc w:val="center"/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outlineLvl w:val="0"/>
        <w:rPr>
          <w:b/>
          <w:color w:val="000000"/>
          <w:sz w:val="26"/>
          <w:szCs w:val="28"/>
        </w:rPr>
      </w:pPr>
      <w:r w:rsidRPr="00D87F22">
        <w:rPr>
          <w:b/>
          <w:color w:val="000000"/>
          <w:sz w:val="26"/>
          <w:szCs w:val="28"/>
        </w:rPr>
        <w:t>TÊN CƠ QU</w:t>
      </w:r>
      <w:r>
        <w:rPr>
          <w:b/>
          <w:color w:val="000000"/>
          <w:sz w:val="26"/>
          <w:szCs w:val="28"/>
        </w:rPr>
        <w:t xml:space="preserve">AN/ĐƠN VỊ             </w:t>
      </w:r>
      <w:r w:rsidRPr="00D87F22">
        <w:rPr>
          <w:b/>
          <w:color w:val="000000"/>
          <w:sz w:val="26"/>
          <w:szCs w:val="28"/>
        </w:rPr>
        <w:t xml:space="preserve"> CỘNG HÒA XÃ HỘI CHỦ NGHĨA VIỆT NAM </w:t>
      </w:r>
    </w:p>
    <w:p w:rsidR="00D87F22" w:rsidRPr="00D87F22" w:rsidRDefault="00D87F22" w:rsidP="00D87F22">
      <w:pPr>
        <w:outlineLvl w:val="0"/>
        <w:rPr>
          <w:b/>
          <w:color w:val="000000"/>
          <w:sz w:val="26"/>
          <w:szCs w:val="28"/>
        </w:rPr>
      </w:pPr>
      <w:r w:rsidRPr="00D87F22">
        <w:rPr>
          <w:b/>
          <w:noProof/>
          <w:color w:val="000000"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8550F" wp14:editId="47A40800">
                <wp:simplePos x="0" y="0"/>
                <wp:positionH relativeFrom="column">
                  <wp:posOffset>397510</wp:posOffset>
                </wp:positionH>
                <wp:positionV relativeFrom="paragraph">
                  <wp:posOffset>32808</wp:posOffset>
                </wp:positionV>
                <wp:extent cx="1057910" cy="16510"/>
                <wp:effectExtent l="0" t="0" r="27940" b="2159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910" cy="165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3pt,2.6pt" to="114.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"/>
            </w:pict>
          </mc:Fallback>
        </mc:AlternateContent>
      </w:r>
      <w:r w:rsidRPr="00D87F22">
        <w:rPr>
          <w:b/>
          <w:color w:val="000000"/>
          <w:sz w:val="26"/>
          <w:szCs w:val="28"/>
        </w:rPr>
        <w:t xml:space="preserve">                                                                          Độc lập - Tự do – Hạnh phúc</w:t>
      </w:r>
    </w:p>
    <w:p w:rsidR="00D87F22" w:rsidRPr="00D87F22" w:rsidRDefault="00D87F22" w:rsidP="00D87F22">
      <w:pPr>
        <w:outlineLvl w:val="0"/>
        <w:rPr>
          <w:b/>
          <w:color w:val="000000"/>
          <w:sz w:val="26"/>
          <w:szCs w:val="28"/>
        </w:rPr>
      </w:pPr>
      <w:r w:rsidRPr="00D87F22">
        <w:rPr>
          <w:b/>
          <w:noProof/>
          <w:color w:val="000000"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3C309" wp14:editId="28EE24B6">
                <wp:simplePos x="0" y="0"/>
                <wp:positionH relativeFrom="column">
                  <wp:posOffset>3047365</wp:posOffset>
                </wp:positionH>
                <wp:positionV relativeFrom="paragraph">
                  <wp:posOffset>12700</wp:posOffset>
                </wp:positionV>
                <wp:extent cx="2048933" cy="25400"/>
                <wp:effectExtent l="0" t="0" r="2794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8933" cy="25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95pt,1pt" to="401.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"/>
            </w:pict>
          </mc:Fallback>
        </mc:AlternateContent>
      </w:r>
      <w:r w:rsidRPr="00D87F22">
        <w:rPr>
          <w:b/>
          <w:color w:val="000000"/>
          <w:sz w:val="26"/>
          <w:szCs w:val="28"/>
        </w:rPr>
        <w:t xml:space="preserve">          Số:        /BC-                                         </w:t>
      </w:r>
    </w:p>
    <w:p w:rsidR="00D87F22" w:rsidRPr="00D87F22" w:rsidRDefault="00D87F22" w:rsidP="00D87F22">
      <w:pPr>
        <w:jc w:val="center"/>
        <w:outlineLvl w:val="0"/>
        <w:rPr>
          <w:b/>
          <w:color w:val="000000"/>
          <w:sz w:val="28"/>
          <w:szCs w:val="28"/>
        </w:rPr>
      </w:pP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BÁO CÁO </w:t>
      </w: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          Tình hình thực hiện nhiệm vụ khoa học và công nghệ cấp tỉnh năm</w:t>
      </w:r>
      <w:r>
        <w:rPr>
          <w:b/>
          <w:color w:val="000000"/>
          <w:sz w:val="28"/>
          <w:szCs w:val="28"/>
        </w:rPr>
        <w:t xml:space="preserve"> 202</w:t>
      </w:r>
      <w:r w:rsidR="00D4705D">
        <w:rPr>
          <w:b/>
          <w:color w:val="000000"/>
          <w:sz w:val="28"/>
          <w:szCs w:val="28"/>
        </w:rPr>
        <w:t>4</w:t>
      </w: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</w:p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                                    </w:t>
      </w:r>
      <w:r w:rsidRPr="00BD04A8">
        <w:rPr>
          <w:color w:val="000000"/>
          <w:sz w:val="28"/>
          <w:szCs w:val="28"/>
        </w:rPr>
        <w:t>Kính gửi: …………………………….</w:t>
      </w:r>
    </w:p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   &lt;Tên cơ quan, đơn vị, địa phương&gt; báo cáo tình hình thực hiện nhiệm vụ khoa học và công nghệ (KH&amp;CN) cấp tỉnh năm </w:t>
      </w:r>
      <w:r>
        <w:rPr>
          <w:color w:val="000000"/>
          <w:sz w:val="28"/>
          <w:szCs w:val="28"/>
        </w:rPr>
        <w:t>202</w:t>
      </w:r>
      <w:r w:rsidR="00D4705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n</w:t>
      </w:r>
      <w:r w:rsidRPr="00BD04A8">
        <w:rPr>
          <w:color w:val="000000"/>
          <w:sz w:val="28"/>
          <w:szCs w:val="28"/>
        </w:rPr>
        <w:t xml:space="preserve">hư sau: 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  <w:lang w:val="nb-NO"/>
        </w:rPr>
      </w:pPr>
      <w:r w:rsidRPr="00BD04A8">
        <w:rPr>
          <w:b/>
          <w:color w:val="000000"/>
          <w:sz w:val="28"/>
          <w:szCs w:val="28"/>
        </w:rPr>
        <w:t xml:space="preserve">  </w:t>
      </w:r>
      <w:r w:rsidRPr="00BD04A8">
        <w:rPr>
          <w:color w:val="000000"/>
          <w:sz w:val="28"/>
          <w:szCs w:val="28"/>
        </w:rPr>
        <w:t xml:space="preserve">1.  Kết quả thực hiện nhiệm vụ </w:t>
      </w:r>
      <w:r w:rsidRPr="00BD04A8">
        <w:rPr>
          <w:color w:val="000000"/>
          <w:sz w:val="28"/>
          <w:szCs w:val="28"/>
          <w:lang w:val="nb-NO"/>
        </w:rPr>
        <w:t>khoa học và công nghệ cấp tỉnh: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  <w:lang w:val="nb-NO"/>
        </w:rPr>
      </w:pPr>
      <w:r w:rsidRPr="00BD04A8">
        <w:rPr>
          <w:i/>
          <w:color w:val="000000"/>
          <w:sz w:val="28"/>
          <w:szCs w:val="28"/>
          <w:lang w:val="nb-NO"/>
        </w:rPr>
        <w:t xml:space="preserve"> </w:t>
      </w:r>
      <w:r w:rsidRPr="00BD04A8">
        <w:rPr>
          <w:color w:val="000000"/>
          <w:sz w:val="28"/>
          <w:szCs w:val="28"/>
          <w:lang w:val="nb-NO"/>
        </w:rPr>
        <w:t xml:space="preserve">   1.1</w:t>
      </w:r>
      <w:r w:rsidRPr="00BD04A8">
        <w:rPr>
          <w:i/>
          <w:color w:val="000000"/>
          <w:sz w:val="28"/>
          <w:szCs w:val="28"/>
          <w:lang w:val="nb-NO"/>
        </w:rPr>
        <w:t>. Kết quả thực hiện nhiệm vụ KH&amp;CN cấp tỉnh được giao thực hiện trong năm</w:t>
      </w:r>
      <w:r w:rsidRPr="00BD04A8">
        <w:rPr>
          <w:color w:val="000000"/>
          <w:sz w:val="28"/>
          <w:szCs w:val="28"/>
          <w:lang w:val="nb-NO"/>
        </w:rPr>
        <w:t>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915"/>
        <w:gridCol w:w="1414"/>
        <w:gridCol w:w="2061"/>
        <w:gridCol w:w="1512"/>
        <w:gridCol w:w="1360"/>
        <w:gridCol w:w="1527"/>
      </w:tblGrid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STT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ind w:left="355" w:hanging="355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Thuộc lĩnh vực</w:t>
            </w: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Phương thức thực hiện nhiệm vụ (Tuyển chọn/giao trực tiếp)</w:t>
            </w: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Đơn vị chủ trì, thực hiện</w:t>
            </w: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Chủ nhiệm đề tài</w:t>
            </w: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 xml:space="preserve">Tình hình triển khai thực hiện </w:t>
            </w:r>
          </w:p>
        </w:tc>
      </w:tr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1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color w:val="000000"/>
          <w:sz w:val="28"/>
          <w:szCs w:val="28"/>
          <w:lang w:val="nb-NO"/>
        </w:rPr>
        <w:t xml:space="preserve">   </w:t>
      </w:r>
      <w:r w:rsidRPr="00BD04A8">
        <w:rPr>
          <w:i/>
          <w:color w:val="000000"/>
          <w:sz w:val="28"/>
          <w:szCs w:val="28"/>
          <w:lang w:val="nb-NO"/>
        </w:rPr>
        <w:t xml:space="preserve">  1.2. Nhiệm vụ KH&amp;CN cấp tỉnh </w:t>
      </w:r>
      <w:r w:rsidR="00D4705D">
        <w:rPr>
          <w:i/>
          <w:color w:val="000000"/>
          <w:sz w:val="28"/>
          <w:szCs w:val="28"/>
          <w:lang w:val="nb-NO"/>
        </w:rPr>
        <w:t>năm 2022, 2023</w:t>
      </w:r>
      <w:r w:rsidR="00B32828">
        <w:rPr>
          <w:i/>
          <w:color w:val="000000"/>
          <w:sz w:val="28"/>
          <w:szCs w:val="28"/>
          <w:lang w:val="nb-NO"/>
        </w:rPr>
        <w:t xml:space="preserve"> </w:t>
      </w:r>
      <w:r w:rsidRPr="00BD04A8">
        <w:rPr>
          <w:i/>
          <w:color w:val="000000"/>
          <w:sz w:val="28"/>
          <w:szCs w:val="28"/>
          <w:lang w:val="nb-NO"/>
        </w:rPr>
        <w:t>chuyển tiếp đang triển khai thực hiện trong năm: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i/>
          <w:color w:val="000000"/>
          <w:sz w:val="28"/>
          <w:szCs w:val="28"/>
          <w:lang w:val="nb-NO"/>
        </w:rPr>
        <w:t xml:space="preserve">      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1424"/>
        <w:gridCol w:w="1181"/>
        <w:gridCol w:w="1422"/>
        <w:gridCol w:w="1320"/>
        <w:gridCol w:w="1398"/>
        <w:gridCol w:w="2038"/>
      </w:tblGrid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lastRenderedPageBreak/>
              <w:t>STT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Thuộc lĩnh vực</w:t>
            </w: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Đơn vị Chủ trì, thực hiện/Chủ nhiệm đề tài</w:t>
            </w: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Thời gian thực hiện</w:t>
            </w: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Kinh phí được phê duyệt</w:t>
            </w: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Tình hình triển khai thực hiện</w:t>
            </w:r>
            <w:r w:rsidRPr="00BD04A8">
              <w:rPr>
                <w:rFonts w:eastAsia="Calibri"/>
                <w:b/>
                <w:color w:val="000000"/>
                <w:sz w:val="26"/>
                <w:szCs w:val="22"/>
              </w:rPr>
              <w:t xml:space="preserve"> </w:t>
            </w: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nhiệm vụ</w:t>
            </w:r>
          </w:p>
        </w:tc>
      </w:tr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1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color w:val="000000"/>
          <w:sz w:val="28"/>
          <w:szCs w:val="28"/>
          <w:lang w:val="nb-NO"/>
        </w:rPr>
        <w:t xml:space="preserve">  </w:t>
      </w:r>
      <w:r w:rsidRPr="00BD04A8">
        <w:rPr>
          <w:i/>
          <w:color w:val="000000"/>
          <w:sz w:val="28"/>
          <w:szCs w:val="28"/>
          <w:lang w:val="nb-NO"/>
        </w:rPr>
        <w:t xml:space="preserve">       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i/>
          <w:color w:val="000000"/>
          <w:sz w:val="28"/>
          <w:szCs w:val="28"/>
          <w:lang w:val="nb-NO"/>
        </w:rPr>
        <w:t xml:space="preserve">     1.3. Nhiệm vụ KH&amp;CN cấp tỉnh đã được nghiệm thu trong năm:    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314"/>
        <w:gridCol w:w="1126"/>
        <w:gridCol w:w="1297"/>
        <w:gridCol w:w="1300"/>
        <w:gridCol w:w="968"/>
        <w:gridCol w:w="1251"/>
        <w:gridCol w:w="1390"/>
      </w:tblGrid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STT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Thuộc lĩnh vực</w:t>
            </w: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Đơn vị chủ trì, thực hiện/ Chủ nhiệm đề tài </w:t>
            </w: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Tổng kinh phí thực hiện/Thời gian thực hiện</w:t>
            </w: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Xếp loại</w:t>
            </w: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Quyết định UBND tỉnh công nhận kết quả </w:t>
            </w: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Kết quả ứng dụng, hiệu quả kinh tế, xã hội  </w:t>
            </w:r>
          </w:p>
        </w:tc>
      </w:tr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</w:p>
    <w:p w:rsidR="00BD04A8" w:rsidRPr="00BD04A8" w:rsidRDefault="00BD04A8" w:rsidP="00BD04A8">
      <w:pPr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2. Đánh giá </w:t>
      </w:r>
      <w:proofErr w:type="gramStart"/>
      <w:r w:rsidRPr="00BD04A8">
        <w:rPr>
          <w:color w:val="000000"/>
          <w:sz w:val="28"/>
          <w:szCs w:val="28"/>
        </w:rPr>
        <w:t>chung</w:t>
      </w:r>
      <w:proofErr w:type="gramEnd"/>
      <w:r w:rsidRPr="00BD04A8">
        <w:rPr>
          <w:color w:val="000000"/>
          <w:sz w:val="28"/>
          <w:szCs w:val="28"/>
        </w:rPr>
        <w:t>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    </w:t>
      </w:r>
      <w:r w:rsidRPr="00BD04A8">
        <w:rPr>
          <w:color w:val="000000"/>
          <w:sz w:val="28"/>
          <w:szCs w:val="28"/>
        </w:rPr>
        <w:t>2.1 Kết quả thực hiện: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 2.2. Thuận lợi: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 2.3. Khó khăn: </w:t>
      </w:r>
    </w:p>
    <w:p w:rsidR="00BD04A8" w:rsidRPr="00BD04A8" w:rsidRDefault="00BD04A8" w:rsidP="00BD04A8">
      <w:pPr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3. Đề xuất, kiến </w:t>
      </w:r>
      <w:proofErr w:type="gramStart"/>
      <w:r w:rsidRPr="00BD04A8">
        <w:rPr>
          <w:color w:val="000000"/>
          <w:sz w:val="28"/>
          <w:szCs w:val="28"/>
        </w:rPr>
        <w:t xml:space="preserve">nghị </w:t>
      </w:r>
      <w:r>
        <w:rPr>
          <w:color w:val="000000"/>
          <w:sz w:val="28"/>
          <w:szCs w:val="28"/>
        </w:rPr>
        <w:t>:</w:t>
      </w:r>
      <w:proofErr w:type="gramEnd"/>
    </w:p>
    <w:p w:rsidR="00D87F22" w:rsidRPr="00D87F22" w:rsidRDefault="00D87F22" w:rsidP="00D87F22">
      <w:pPr>
        <w:jc w:val="center"/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outlineLvl w:val="0"/>
        <w:rPr>
          <w:b/>
          <w:color w:val="000000"/>
          <w:sz w:val="28"/>
          <w:szCs w:val="28"/>
        </w:rPr>
      </w:pPr>
      <w:r w:rsidRPr="00D87F22">
        <w:rPr>
          <w:b/>
          <w:color w:val="000000"/>
          <w:sz w:val="28"/>
          <w:szCs w:val="28"/>
        </w:rPr>
        <w:t xml:space="preserve">    </w:t>
      </w:r>
    </w:p>
    <w:p w:rsidR="00D87F22" w:rsidRPr="00D87F22" w:rsidRDefault="00D87F22" w:rsidP="00D87F22">
      <w:pPr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b/>
          <w:i/>
          <w:color w:val="000000"/>
          <w:sz w:val="26"/>
          <w:szCs w:val="28"/>
        </w:rPr>
        <w:t>Nơi nhận</w:t>
      </w:r>
      <w:r w:rsidRPr="00D87F22">
        <w:rPr>
          <w:color w:val="000000"/>
          <w:sz w:val="26"/>
          <w:szCs w:val="28"/>
        </w:rPr>
        <w:t xml:space="preserve">:                                                                     </w:t>
      </w:r>
      <w:r w:rsidRPr="00D87F22">
        <w:rPr>
          <w:b/>
          <w:color w:val="000000"/>
          <w:sz w:val="26"/>
          <w:szCs w:val="28"/>
        </w:rPr>
        <w:t>THỦ TRƯỞNG ĐƠN VỊ</w:t>
      </w:r>
      <w:r w:rsidRPr="00D87F22">
        <w:rPr>
          <w:color w:val="000000"/>
          <w:sz w:val="26"/>
          <w:szCs w:val="28"/>
        </w:rPr>
        <w:t xml:space="preserve"> </w:t>
      </w: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color w:val="000000"/>
          <w:sz w:val="26"/>
          <w:szCs w:val="28"/>
        </w:rPr>
        <w:t xml:space="preserve">- Như </w:t>
      </w:r>
      <w:proofErr w:type="gramStart"/>
      <w:r w:rsidRPr="00D87F22">
        <w:rPr>
          <w:color w:val="000000"/>
          <w:sz w:val="26"/>
          <w:szCs w:val="28"/>
        </w:rPr>
        <w:t>trên ;</w:t>
      </w:r>
      <w:proofErr w:type="gramEnd"/>
      <w:r w:rsidRPr="00D87F22">
        <w:rPr>
          <w:color w:val="000000"/>
          <w:sz w:val="26"/>
          <w:szCs w:val="28"/>
        </w:rPr>
        <w:t xml:space="preserve">                                                                (</w:t>
      </w:r>
      <w:r w:rsidRPr="00D87F22">
        <w:rPr>
          <w:i/>
          <w:color w:val="000000"/>
          <w:sz w:val="26"/>
          <w:szCs w:val="28"/>
        </w:rPr>
        <w:t>Ký và ghi rõ họ tên, đóng dấu</w:t>
      </w:r>
      <w:r w:rsidRPr="00D87F22">
        <w:rPr>
          <w:color w:val="000000"/>
          <w:sz w:val="26"/>
          <w:szCs w:val="28"/>
        </w:rPr>
        <w:t>)</w:t>
      </w: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color w:val="000000"/>
          <w:sz w:val="26"/>
          <w:szCs w:val="28"/>
        </w:rPr>
        <w:t>- Lưu</w:t>
      </w:r>
      <w:proofErr w:type="gramStart"/>
      <w:r w:rsidRPr="00D87F22">
        <w:rPr>
          <w:color w:val="000000"/>
          <w:sz w:val="26"/>
          <w:szCs w:val="28"/>
        </w:rPr>
        <w:t>:…</w:t>
      </w:r>
      <w:proofErr w:type="gramEnd"/>
    </w:p>
    <w:p w:rsidR="00D87F22" w:rsidRPr="00D87F22" w:rsidRDefault="00D87F22" w:rsidP="00D87F22"/>
    <w:p w:rsidR="007D4F63" w:rsidRPr="00C65E22" w:rsidRDefault="007D4F63" w:rsidP="007D4F63">
      <w:pPr>
        <w:ind w:firstLine="720"/>
        <w:jc w:val="both"/>
        <w:rPr>
          <w:sz w:val="28"/>
          <w:szCs w:val="28"/>
        </w:rPr>
      </w:pPr>
    </w:p>
    <w:p w:rsidR="007D4F63" w:rsidRPr="00C65E22" w:rsidRDefault="007D4F63" w:rsidP="007D4F63">
      <w:pPr>
        <w:outlineLvl w:val="0"/>
        <w:rPr>
          <w:b/>
          <w:sz w:val="28"/>
          <w:szCs w:val="28"/>
        </w:rPr>
      </w:pPr>
    </w:p>
    <w:p w:rsidR="007D4F63" w:rsidRPr="00C65E22" w:rsidRDefault="007D4F63" w:rsidP="007D4F63">
      <w:pPr>
        <w:outlineLvl w:val="0"/>
        <w:rPr>
          <w:b/>
          <w:sz w:val="28"/>
          <w:szCs w:val="28"/>
        </w:rPr>
      </w:pPr>
      <w:r w:rsidRPr="00C65E22">
        <w:rPr>
          <w:b/>
          <w:sz w:val="28"/>
          <w:szCs w:val="28"/>
        </w:rPr>
        <w:t xml:space="preserve">   </w:t>
      </w:r>
      <w:bookmarkStart w:id="0" w:name="_GoBack"/>
      <w:bookmarkEnd w:id="0"/>
    </w:p>
    <w:sectPr w:rsidR="007D4F63" w:rsidRPr="00C65E22" w:rsidSect="00723F7A">
      <w:pgSz w:w="11907" w:h="16840" w:code="9"/>
      <w:pgMar w:top="1134" w:right="708" w:bottom="680" w:left="158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6DB"/>
    <w:multiLevelType w:val="hybridMultilevel"/>
    <w:tmpl w:val="083A02C4"/>
    <w:lvl w:ilvl="0" w:tplc="337A23A0">
      <w:start w:val="1"/>
      <w:numFmt w:val="bullet"/>
      <w:lvlText w:val="-"/>
      <w:lvlJc w:val="left"/>
      <w:pPr>
        <w:ind w:left="28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2" w:hanging="360"/>
      </w:pPr>
      <w:rPr>
        <w:rFonts w:ascii="Wingdings" w:hAnsi="Wingdings" w:hint="default"/>
      </w:rPr>
    </w:lvl>
  </w:abstractNum>
  <w:abstractNum w:abstractNumId="1">
    <w:nsid w:val="02620A6E"/>
    <w:multiLevelType w:val="hybridMultilevel"/>
    <w:tmpl w:val="A6B27300"/>
    <w:lvl w:ilvl="0" w:tplc="C5305322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2">
    <w:nsid w:val="03C01330"/>
    <w:multiLevelType w:val="hybridMultilevel"/>
    <w:tmpl w:val="8A10F716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4900F3"/>
    <w:multiLevelType w:val="hybridMultilevel"/>
    <w:tmpl w:val="575A6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E1B94"/>
    <w:multiLevelType w:val="hybridMultilevel"/>
    <w:tmpl w:val="77AA3378"/>
    <w:lvl w:ilvl="0" w:tplc="F6605C9C">
      <w:start w:val="2"/>
      <w:numFmt w:val="bullet"/>
      <w:lvlText w:val="-"/>
      <w:lvlJc w:val="left"/>
      <w:pPr>
        <w:tabs>
          <w:tab w:val="num" w:pos="630"/>
        </w:tabs>
        <w:ind w:left="68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FA3658"/>
    <w:multiLevelType w:val="hybridMultilevel"/>
    <w:tmpl w:val="F87084FA"/>
    <w:lvl w:ilvl="0" w:tplc="0C4886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>
    <w:nsid w:val="11E35231"/>
    <w:multiLevelType w:val="hybridMultilevel"/>
    <w:tmpl w:val="751E9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7F1D98"/>
    <w:multiLevelType w:val="hybridMultilevel"/>
    <w:tmpl w:val="37783F3A"/>
    <w:lvl w:ilvl="0" w:tplc="28C46376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8">
    <w:nsid w:val="1B4B332A"/>
    <w:multiLevelType w:val="hybridMultilevel"/>
    <w:tmpl w:val="1D0A5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8637C"/>
    <w:multiLevelType w:val="hybridMultilevel"/>
    <w:tmpl w:val="2704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4400D7"/>
    <w:multiLevelType w:val="hybridMultilevel"/>
    <w:tmpl w:val="6DE6980C"/>
    <w:lvl w:ilvl="0" w:tplc="5D969E96">
      <w:start w:val="19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20FC2080"/>
    <w:multiLevelType w:val="hybridMultilevel"/>
    <w:tmpl w:val="CEF04A1E"/>
    <w:lvl w:ilvl="0" w:tplc="6E3A202E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2">
    <w:nsid w:val="23232990"/>
    <w:multiLevelType w:val="hybridMultilevel"/>
    <w:tmpl w:val="E9A63146"/>
    <w:lvl w:ilvl="0" w:tplc="D188CD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E00E1"/>
    <w:multiLevelType w:val="hybridMultilevel"/>
    <w:tmpl w:val="AAB2F1E6"/>
    <w:lvl w:ilvl="0" w:tplc="6FBCF042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4">
    <w:nsid w:val="3A4645CE"/>
    <w:multiLevelType w:val="hybridMultilevel"/>
    <w:tmpl w:val="5404B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16CE3"/>
    <w:multiLevelType w:val="hybridMultilevel"/>
    <w:tmpl w:val="F74E2024"/>
    <w:lvl w:ilvl="0" w:tplc="83F6123C">
      <w:start w:val="1"/>
      <w:numFmt w:val="bullet"/>
      <w:lvlText w:val="-"/>
      <w:lvlJc w:val="left"/>
      <w:pPr>
        <w:ind w:left="28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16">
    <w:nsid w:val="4260312B"/>
    <w:multiLevelType w:val="hybridMultilevel"/>
    <w:tmpl w:val="D58CE5B4"/>
    <w:lvl w:ilvl="0" w:tplc="6C9C36BA">
      <w:start w:val="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7">
    <w:nsid w:val="46E33BFA"/>
    <w:multiLevelType w:val="hybridMultilevel"/>
    <w:tmpl w:val="04742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6E14CE"/>
    <w:multiLevelType w:val="hybridMultilevel"/>
    <w:tmpl w:val="D3F611B0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CC1D4C"/>
    <w:multiLevelType w:val="hybridMultilevel"/>
    <w:tmpl w:val="5D2A9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AA25FA"/>
    <w:multiLevelType w:val="hybridMultilevel"/>
    <w:tmpl w:val="6D140044"/>
    <w:lvl w:ilvl="0" w:tplc="6E00870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>
    <w:nsid w:val="4F0A74D7"/>
    <w:multiLevelType w:val="hybridMultilevel"/>
    <w:tmpl w:val="B91CE862"/>
    <w:lvl w:ilvl="0" w:tplc="27DEB6D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>
    <w:nsid w:val="4F617EFF"/>
    <w:multiLevelType w:val="hybridMultilevel"/>
    <w:tmpl w:val="9DBA5682"/>
    <w:lvl w:ilvl="0" w:tplc="FA74F0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484632"/>
    <w:multiLevelType w:val="hybridMultilevel"/>
    <w:tmpl w:val="0ECC1766"/>
    <w:lvl w:ilvl="0" w:tplc="EE700466">
      <w:start w:val="19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4">
    <w:nsid w:val="55A30D00"/>
    <w:multiLevelType w:val="hybridMultilevel"/>
    <w:tmpl w:val="A8FC7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9570F"/>
    <w:multiLevelType w:val="hybridMultilevel"/>
    <w:tmpl w:val="8B9C5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D14EF"/>
    <w:multiLevelType w:val="hybridMultilevel"/>
    <w:tmpl w:val="41D0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8E3849"/>
    <w:multiLevelType w:val="hybridMultilevel"/>
    <w:tmpl w:val="A2702E88"/>
    <w:lvl w:ilvl="0" w:tplc="0C22E34E"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28">
    <w:nsid w:val="5E8E4AFA"/>
    <w:multiLevelType w:val="hybridMultilevel"/>
    <w:tmpl w:val="C6B80A28"/>
    <w:lvl w:ilvl="0" w:tplc="BB92803A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29">
    <w:nsid w:val="63626A0E"/>
    <w:multiLevelType w:val="hybridMultilevel"/>
    <w:tmpl w:val="74F65E58"/>
    <w:lvl w:ilvl="0" w:tplc="EA6E3A06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66132B91"/>
    <w:multiLevelType w:val="hybridMultilevel"/>
    <w:tmpl w:val="798A402C"/>
    <w:lvl w:ilvl="0" w:tplc="24FAD8B0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738451C5"/>
    <w:multiLevelType w:val="hybridMultilevel"/>
    <w:tmpl w:val="8634E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4F2FB5"/>
    <w:multiLevelType w:val="hybridMultilevel"/>
    <w:tmpl w:val="C89C8822"/>
    <w:lvl w:ilvl="0" w:tplc="D2C8D250">
      <w:start w:val="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>
    <w:nsid w:val="7A487A5A"/>
    <w:multiLevelType w:val="hybridMultilevel"/>
    <w:tmpl w:val="D01A12FE"/>
    <w:lvl w:ilvl="0" w:tplc="18C240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CC44B8"/>
    <w:multiLevelType w:val="hybridMultilevel"/>
    <w:tmpl w:val="2028DFEA"/>
    <w:lvl w:ilvl="0" w:tplc="0C48865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34"/>
  </w:num>
  <w:num w:numId="5">
    <w:abstractNumId w:val="5"/>
  </w:num>
  <w:num w:numId="6">
    <w:abstractNumId w:val="16"/>
  </w:num>
  <w:num w:numId="7">
    <w:abstractNumId w:val="27"/>
  </w:num>
  <w:num w:numId="8">
    <w:abstractNumId w:val="11"/>
  </w:num>
  <w:num w:numId="9">
    <w:abstractNumId w:val="7"/>
  </w:num>
  <w:num w:numId="10">
    <w:abstractNumId w:val="1"/>
  </w:num>
  <w:num w:numId="11">
    <w:abstractNumId w:val="28"/>
  </w:num>
  <w:num w:numId="12">
    <w:abstractNumId w:val="29"/>
  </w:num>
  <w:num w:numId="13">
    <w:abstractNumId w:val="10"/>
  </w:num>
  <w:num w:numId="14">
    <w:abstractNumId w:val="23"/>
  </w:num>
  <w:num w:numId="15">
    <w:abstractNumId w:val="25"/>
  </w:num>
  <w:num w:numId="16">
    <w:abstractNumId w:val="24"/>
  </w:num>
  <w:num w:numId="17">
    <w:abstractNumId w:val="6"/>
  </w:num>
  <w:num w:numId="18">
    <w:abstractNumId w:val="31"/>
  </w:num>
  <w:num w:numId="19">
    <w:abstractNumId w:val="19"/>
  </w:num>
  <w:num w:numId="20">
    <w:abstractNumId w:val="9"/>
  </w:num>
  <w:num w:numId="21">
    <w:abstractNumId w:val="8"/>
  </w:num>
  <w:num w:numId="22">
    <w:abstractNumId w:val="14"/>
  </w:num>
  <w:num w:numId="23">
    <w:abstractNumId w:val="26"/>
  </w:num>
  <w:num w:numId="24">
    <w:abstractNumId w:val="12"/>
  </w:num>
  <w:num w:numId="25">
    <w:abstractNumId w:val="33"/>
  </w:num>
  <w:num w:numId="26">
    <w:abstractNumId w:val="3"/>
  </w:num>
  <w:num w:numId="27">
    <w:abstractNumId w:val="32"/>
  </w:num>
  <w:num w:numId="28">
    <w:abstractNumId w:val="20"/>
  </w:num>
  <w:num w:numId="29">
    <w:abstractNumId w:val="21"/>
  </w:num>
  <w:num w:numId="30">
    <w:abstractNumId w:val="15"/>
  </w:num>
  <w:num w:numId="31">
    <w:abstractNumId w:val="22"/>
  </w:num>
  <w:num w:numId="32">
    <w:abstractNumId w:val="13"/>
  </w:num>
  <w:num w:numId="33">
    <w:abstractNumId w:val="17"/>
  </w:num>
  <w:num w:numId="34">
    <w:abstractNumId w:val="30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07"/>
    <w:rsid w:val="000006EF"/>
    <w:rsid w:val="000028B1"/>
    <w:rsid w:val="00007B0B"/>
    <w:rsid w:val="0002633B"/>
    <w:rsid w:val="00030FDF"/>
    <w:rsid w:val="000361FD"/>
    <w:rsid w:val="00045BA0"/>
    <w:rsid w:val="00051C08"/>
    <w:rsid w:val="00061C6A"/>
    <w:rsid w:val="000658A5"/>
    <w:rsid w:val="000663FB"/>
    <w:rsid w:val="00070B52"/>
    <w:rsid w:val="0007344F"/>
    <w:rsid w:val="00074CC7"/>
    <w:rsid w:val="00074DBB"/>
    <w:rsid w:val="000933D3"/>
    <w:rsid w:val="0009444E"/>
    <w:rsid w:val="000A54E9"/>
    <w:rsid w:val="000B5103"/>
    <w:rsid w:val="000B5890"/>
    <w:rsid w:val="000B7363"/>
    <w:rsid w:val="000B7396"/>
    <w:rsid w:val="000C0DFF"/>
    <w:rsid w:val="000C2301"/>
    <w:rsid w:val="000C546B"/>
    <w:rsid w:val="000D5001"/>
    <w:rsid w:val="000E1D07"/>
    <w:rsid w:val="000E6BDB"/>
    <w:rsid w:val="000F1683"/>
    <w:rsid w:val="000F616B"/>
    <w:rsid w:val="000F74DA"/>
    <w:rsid w:val="00100B4B"/>
    <w:rsid w:val="00104BAA"/>
    <w:rsid w:val="001133CF"/>
    <w:rsid w:val="001244B5"/>
    <w:rsid w:val="00125AC2"/>
    <w:rsid w:val="00133B33"/>
    <w:rsid w:val="00154135"/>
    <w:rsid w:val="00156F82"/>
    <w:rsid w:val="00174E07"/>
    <w:rsid w:val="001A59AE"/>
    <w:rsid w:val="001E4ACF"/>
    <w:rsid w:val="001E5BC1"/>
    <w:rsid w:val="001E5CDC"/>
    <w:rsid w:val="001F0756"/>
    <w:rsid w:val="001F365A"/>
    <w:rsid w:val="001F5B02"/>
    <w:rsid w:val="00207024"/>
    <w:rsid w:val="002073A4"/>
    <w:rsid w:val="00217186"/>
    <w:rsid w:val="00220895"/>
    <w:rsid w:val="00230CF2"/>
    <w:rsid w:val="00233D99"/>
    <w:rsid w:val="00236776"/>
    <w:rsid w:val="002378B0"/>
    <w:rsid w:val="00244D20"/>
    <w:rsid w:val="00260DC4"/>
    <w:rsid w:val="00261D8D"/>
    <w:rsid w:val="002657F4"/>
    <w:rsid w:val="0026580A"/>
    <w:rsid w:val="00275B70"/>
    <w:rsid w:val="0028114C"/>
    <w:rsid w:val="00284EF7"/>
    <w:rsid w:val="002B21A6"/>
    <w:rsid w:val="002F325B"/>
    <w:rsid w:val="002F6AA4"/>
    <w:rsid w:val="003060E2"/>
    <w:rsid w:val="00317F6F"/>
    <w:rsid w:val="00336526"/>
    <w:rsid w:val="00346035"/>
    <w:rsid w:val="00346F67"/>
    <w:rsid w:val="003661D6"/>
    <w:rsid w:val="00371640"/>
    <w:rsid w:val="00381488"/>
    <w:rsid w:val="003A16B6"/>
    <w:rsid w:val="003C5180"/>
    <w:rsid w:val="003C5788"/>
    <w:rsid w:val="003C5BC7"/>
    <w:rsid w:val="003C6284"/>
    <w:rsid w:val="003D458F"/>
    <w:rsid w:val="003D6037"/>
    <w:rsid w:val="003E4093"/>
    <w:rsid w:val="00400C95"/>
    <w:rsid w:val="004051F7"/>
    <w:rsid w:val="0042509D"/>
    <w:rsid w:val="004333D2"/>
    <w:rsid w:val="004404CC"/>
    <w:rsid w:val="00445D13"/>
    <w:rsid w:val="004510A7"/>
    <w:rsid w:val="00463CD6"/>
    <w:rsid w:val="004659A0"/>
    <w:rsid w:val="00466DC6"/>
    <w:rsid w:val="004733E6"/>
    <w:rsid w:val="004765DA"/>
    <w:rsid w:val="00482DF5"/>
    <w:rsid w:val="004B4F2F"/>
    <w:rsid w:val="004B6EF0"/>
    <w:rsid w:val="004C2F92"/>
    <w:rsid w:val="004C6265"/>
    <w:rsid w:val="004D0CC6"/>
    <w:rsid w:val="004D4181"/>
    <w:rsid w:val="004E1044"/>
    <w:rsid w:val="004E2597"/>
    <w:rsid w:val="004E27EC"/>
    <w:rsid w:val="004E5876"/>
    <w:rsid w:val="004F2638"/>
    <w:rsid w:val="00501098"/>
    <w:rsid w:val="0051181E"/>
    <w:rsid w:val="0051788B"/>
    <w:rsid w:val="00527264"/>
    <w:rsid w:val="00531CFD"/>
    <w:rsid w:val="00535387"/>
    <w:rsid w:val="00543AC9"/>
    <w:rsid w:val="005507A6"/>
    <w:rsid w:val="005573BE"/>
    <w:rsid w:val="005620F8"/>
    <w:rsid w:val="00573CED"/>
    <w:rsid w:val="005762EF"/>
    <w:rsid w:val="00577F61"/>
    <w:rsid w:val="005906B8"/>
    <w:rsid w:val="005921F5"/>
    <w:rsid w:val="005A4250"/>
    <w:rsid w:val="005A668E"/>
    <w:rsid w:val="005A6FC2"/>
    <w:rsid w:val="005C259F"/>
    <w:rsid w:val="005C4941"/>
    <w:rsid w:val="005C635F"/>
    <w:rsid w:val="005D6C1B"/>
    <w:rsid w:val="005E22F2"/>
    <w:rsid w:val="005F15E6"/>
    <w:rsid w:val="006012F3"/>
    <w:rsid w:val="006071B9"/>
    <w:rsid w:val="00613CB1"/>
    <w:rsid w:val="0061503E"/>
    <w:rsid w:val="00617358"/>
    <w:rsid w:val="006200F7"/>
    <w:rsid w:val="00625297"/>
    <w:rsid w:val="00633DBC"/>
    <w:rsid w:val="0063560E"/>
    <w:rsid w:val="006402A5"/>
    <w:rsid w:val="00640990"/>
    <w:rsid w:val="00645412"/>
    <w:rsid w:val="0065021F"/>
    <w:rsid w:val="00653C0A"/>
    <w:rsid w:val="00664F7E"/>
    <w:rsid w:val="00670A90"/>
    <w:rsid w:val="00671FE6"/>
    <w:rsid w:val="00673AB8"/>
    <w:rsid w:val="00682A76"/>
    <w:rsid w:val="00692325"/>
    <w:rsid w:val="00696242"/>
    <w:rsid w:val="006A244B"/>
    <w:rsid w:val="006A7BD5"/>
    <w:rsid w:val="006B1BDA"/>
    <w:rsid w:val="006B1E4F"/>
    <w:rsid w:val="006B706C"/>
    <w:rsid w:val="006C25DF"/>
    <w:rsid w:val="006C59F4"/>
    <w:rsid w:val="006D2974"/>
    <w:rsid w:val="006D30F7"/>
    <w:rsid w:val="006E2213"/>
    <w:rsid w:val="006E529F"/>
    <w:rsid w:val="0070104E"/>
    <w:rsid w:val="0070239E"/>
    <w:rsid w:val="00713F99"/>
    <w:rsid w:val="00723E0D"/>
    <w:rsid w:val="00723F7A"/>
    <w:rsid w:val="0073010F"/>
    <w:rsid w:val="0073200D"/>
    <w:rsid w:val="007325A7"/>
    <w:rsid w:val="007370D2"/>
    <w:rsid w:val="007371AE"/>
    <w:rsid w:val="00740BE0"/>
    <w:rsid w:val="00741435"/>
    <w:rsid w:val="007438B1"/>
    <w:rsid w:val="00757A2C"/>
    <w:rsid w:val="00775040"/>
    <w:rsid w:val="00781E96"/>
    <w:rsid w:val="007A525B"/>
    <w:rsid w:val="007B494F"/>
    <w:rsid w:val="007D068B"/>
    <w:rsid w:val="007D0AE5"/>
    <w:rsid w:val="007D4F63"/>
    <w:rsid w:val="007E6FFC"/>
    <w:rsid w:val="007F20EC"/>
    <w:rsid w:val="00800DFF"/>
    <w:rsid w:val="00802F0A"/>
    <w:rsid w:val="00804711"/>
    <w:rsid w:val="0080606B"/>
    <w:rsid w:val="00806524"/>
    <w:rsid w:val="008171FB"/>
    <w:rsid w:val="00833044"/>
    <w:rsid w:val="008332B1"/>
    <w:rsid w:val="008342A9"/>
    <w:rsid w:val="00835C5A"/>
    <w:rsid w:val="008436B1"/>
    <w:rsid w:val="00847B12"/>
    <w:rsid w:val="00854206"/>
    <w:rsid w:val="00854AD1"/>
    <w:rsid w:val="00873DED"/>
    <w:rsid w:val="00877225"/>
    <w:rsid w:val="0088006D"/>
    <w:rsid w:val="00894BC6"/>
    <w:rsid w:val="00895C75"/>
    <w:rsid w:val="008B24D5"/>
    <w:rsid w:val="008C2136"/>
    <w:rsid w:val="008C3EEB"/>
    <w:rsid w:val="008C7D39"/>
    <w:rsid w:val="008D7161"/>
    <w:rsid w:val="008E3343"/>
    <w:rsid w:val="00913E38"/>
    <w:rsid w:val="009160AA"/>
    <w:rsid w:val="0092669A"/>
    <w:rsid w:val="009339F1"/>
    <w:rsid w:val="009376B5"/>
    <w:rsid w:val="009411C5"/>
    <w:rsid w:val="00963B22"/>
    <w:rsid w:val="00984DDA"/>
    <w:rsid w:val="00984FC3"/>
    <w:rsid w:val="00985485"/>
    <w:rsid w:val="009A69B8"/>
    <w:rsid w:val="009B27F2"/>
    <w:rsid w:val="009B4531"/>
    <w:rsid w:val="009D2D64"/>
    <w:rsid w:val="009D7642"/>
    <w:rsid w:val="009F0921"/>
    <w:rsid w:val="009F3EA3"/>
    <w:rsid w:val="00A04DBA"/>
    <w:rsid w:val="00A17800"/>
    <w:rsid w:val="00A309DB"/>
    <w:rsid w:val="00A32C30"/>
    <w:rsid w:val="00A37CBB"/>
    <w:rsid w:val="00A65224"/>
    <w:rsid w:val="00A87A85"/>
    <w:rsid w:val="00A91BCB"/>
    <w:rsid w:val="00A93594"/>
    <w:rsid w:val="00A941FE"/>
    <w:rsid w:val="00A96AF4"/>
    <w:rsid w:val="00AA3BD8"/>
    <w:rsid w:val="00AA5D7F"/>
    <w:rsid w:val="00AB204A"/>
    <w:rsid w:val="00AC1D42"/>
    <w:rsid w:val="00AC4FE7"/>
    <w:rsid w:val="00AC5400"/>
    <w:rsid w:val="00AD390F"/>
    <w:rsid w:val="00AD68AE"/>
    <w:rsid w:val="00AE0123"/>
    <w:rsid w:val="00AE16CB"/>
    <w:rsid w:val="00AF0DE7"/>
    <w:rsid w:val="00B04A08"/>
    <w:rsid w:val="00B059CC"/>
    <w:rsid w:val="00B05DE9"/>
    <w:rsid w:val="00B21CF0"/>
    <w:rsid w:val="00B22948"/>
    <w:rsid w:val="00B243BB"/>
    <w:rsid w:val="00B32828"/>
    <w:rsid w:val="00B40324"/>
    <w:rsid w:val="00B44536"/>
    <w:rsid w:val="00B541B4"/>
    <w:rsid w:val="00B628DE"/>
    <w:rsid w:val="00B63510"/>
    <w:rsid w:val="00B7087A"/>
    <w:rsid w:val="00B72E74"/>
    <w:rsid w:val="00B73B0F"/>
    <w:rsid w:val="00B97F16"/>
    <w:rsid w:val="00BA3DA3"/>
    <w:rsid w:val="00BA46F2"/>
    <w:rsid w:val="00BA666B"/>
    <w:rsid w:val="00BD04A8"/>
    <w:rsid w:val="00BD1581"/>
    <w:rsid w:val="00BD2813"/>
    <w:rsid w:val="00BD329A"/>
    <w:rsid w:val="00BD5736"/>
    <w:rsid w:val="00BE63AA"/>
    <w:rsid w:val="00BF05A7"/>
    <w:rsid w:val="00BF1333"/>
    <w:rsid w:val="00BF2271"/>
    <w:rsid w:val="00C26F79"/>
    <w:rsid w:val="00C27FF9"/>
    <w:rsid w:val="00C4213D"/>
    <w:rsid w:val="00C511FF"/>
    <w:rsid w:val="00C647F2"/>
    <w:rsid w:val="00C65808"/>
    <w:rsid w:val="00C65E22"/>
    <w:rsid w:val="00C7306D"/>
    <w:rsid w:val="00C80159"/>
    <w:rsid w:val="00C8180E"/>
    <w:rsid w:val="00CB4015"/>
    <w:rsid w:val="00CB40BB"/>
    <w:rsid w:val="00CB46D1"/>
    <w:rsid w:val="00CB4A7A"/>
    <w:rsid w:val="00CC4DC9"/>
    <w:rsid w:val="00CC6AB7"/>
    <w:rsid w:val="00CD31E9"/>
    <w:rsid w:val="00CE3D69"/>
    <w:rsid w:val="00CF1E34"/>
    <w:rsid w:val="00CF5294"/>
    <w:rsid w:val="00CF7B38"/>
    <w:rsid w:val="00D1745E"/>
    <w:rsid w:val="00D178E4"/>
    <w:rsid w:val="00D44C57"/>
    <w:rsid w:val="00D4705D"/>
    <w:rsid w:val="00D47168"/>
    <w:rsid w:val="00D57150"/>
    <w:rsid w:val="00D87EFE"/>
    <w:rsid w:val="00D87F22"/>
    <w:rsid w:val="00D95FFD"/>
    <w:rsid w:val="00DA06D7"/>
    <w:rsid w:val="00DA62DF"/>
    <w:rsid w:val="00DC765F"/>
    <w:rsid w:val="00DD0744"/>
    <w:rsid w:val="00DD77BD"/>
    <w:rsid w:val="00DE027C"/>
    <w:rsid w:val="00DE1174"/>
    <w:rsid w:val="00DE47B6"/>
    <w:rsid w:val="00DE6C36"/>
    <w:rsid w:val="00E168B7"/>
    <w:rsid w:val="00E31B95"/>
    <w:rsid w:val="00E3266C"/>
    <w:rsid w:val="00E3311A"/>
    <w:rsid w:val="00E41E89"/>
    <w:rsid w:val="00E42B65"/>
    <w:rsid w:val="00E4520C"/>
    <w:rsid w:val="00E47E31"/>
    <w:rsid w:val="00E67EC7"/>
    <w:rsid w:val="00E72320"/>
    <w:rsid w:val="00E7523E"/>
    <w:rsid w:val="00E87E3A"/>
    <w:rsid w:val="00E976AE"/>
    <w:rsid w:val="00EB5196"/>
    <w:rsid w:val="00ED7154"/>
    <w:rsid w:val="00EE0517"/>
    <w:rsid w:val="00EE44DD"/>
    <w:rsid w:val="00EE639C"/>
    <w:rsid w:val="00EE7A46"/>
    <w:rsid w:val="00F04DB9"/>
    <w:rsid w:val="00F10E10"/>
    <w:rsid w:val="00F16A2A"/>
    <w:rsid w:val="00F21C7F"/>
    <w:rsid w:val="00F25883"/>
    <w:rsid w:val="00F26002"/>
    <w:rsid w:val="00F361E6"/>
    <w:rsid w:val="00F476BB"/>
    <w:rsid w:val="00F52A51"/>
    <w:rsid w:val="00F6682D"/>
    <w:rsid w:val="00F76E77"/>
    <w:rsid w:val="00F801F5"/>
    <w:rsid w:val="00F847AF"/>
    <w:rsid w:val="00F87043"/>
    <w:rsid w:val="00F90539"/>
    <w:rsid w:val="00F94CCD"/>
    <w:rsid w:val="00F961D5"/>
    <w:rsid w:val="00F97478"/>
    <w:rsid w:val="00FA0C4A"/>
    <w:rsid w:val="00FA2400"/>
    <w:rsid w:val="00FA6A72"/>
    <w:rsid w:val="00FB1BE7"/>
    <w:rsid w:val="00FB54C8"/>
    <w:rsid w:val="00FB59AA"/>
    <w:rsid w:val="00FC1780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Hoà</vt:lpstr>
    </vt:vector>
  </TitlesOfParts>
  <Company>skhcn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Hoà</dc:title>
  <dc:creator>thaoltd</dc:creator>
  <cp:lastModifiedBy>ADMIN</cp:lastModifiedBy>
  <cp:revision>2</cp:revision>
  <cp:lastPrinted>2023-11-28T02:34:00Z</cp:lastPrinted>
  <dcterms:created xsi:type="dcterms:W3CDTF">2024-11-27T00:42:00Z</dcterms:created>
  <dcterms:modified xsi:type="dcterms:W3CDTF">2024-11-27T00:42:00Z</dcterms:modified>
</cp:coreProperties>
</file>